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D" w:rsidRPr="00A76C6F" w:rsidRDefault="009D324D" w:rsidP="009D324D">
      <w:pPr>
        <w:jc w:val="center"/>
        <w:rPr>
          <w:rFonts w:ascii="仿宋" w:eastAsia="仿宋" w:hAnsi="仿宋"/>
          <w:sz w:val="36"/>
          <w:szCs w:val="32"/>
        </w:rPr>
      </w:pPr>
      <w:r>
        <w:rPr>
          <w:rFonts w:ascii="仿宋" w:eastAsia="仿宋" w:hAnsi="仿宋" w:hint="eastAsia"/>
          <w:sz w:val="36"/>
          <w:szCs w:val="32"/>
        </w:rPr>
        <w:t>签约</w:t>
      </w:r>
      <w:r w:rsidRPr="00A76C6F">
        <w:rPr>
          <w:rFonts w:ascii="仿宋" w:eastAsia="仿宋" w:hAnsi="仿宋" w:hint="eastAsia"/>
          <w:sz w:val="36"/>
          <w:szCs w:val="32"/>
        </w:rPr>
        <w:t>回执</w:t>
      </w:r>
    </w:p>
    <w:p w:rsidR="009D324D" w:rsidRPr="00F81134" w:rsidRDefault="009D324D" w:rsidP="009D324D">
      <w:pPr>
        <w:rPr>
          <w:rFonts w:ascii="仿宋" w:eastAsia="仿宋" w:hAnsi="仿宋"/>
          <w:sz w:val="32"/>
          <w:szCs w:val="32"/>
        </w:rPr>
      </w:pPr>
      <w:r w:rsidRPr="00F81134">
        <w:rPr>
          <w:rFonts w:ascii="仿宋" w:eastAsia="仿宋" w:hAnsi="仿宋" w:hint="eastAsia"/>
          <w:sz w:val="32"/>
          <w:szCs w:val="32"/>
        </w:rPr>
        <w:t>青岛港湾职业技术学院：</w:t>
      </w:r>
    </w:p>
    <w:p w:rsidR="00F81134" w:rsidRDefault="009D324D" w:rsidP="009D324D">
      <w:pPr>
        <w:ind w:firstLine="645"/>
        <w:rPr>
          <w:rFonts w:ascii="仿宋" w:eastAsia="仿宋" w:hAnsi="仿宋"/>
          <w:sz w:val="32"/>
          <w:szCs w:val="32"/>
        </w:rPr>
      </w:pPr>
      <w:r w:rsidRPr="00F81134">
        <w:rPr>
          <w:rFonts w:ascii="仿宋" w:eastAsia="仿宋" w:hAnsi="仿宋" w:hint="eastAsia"/>
          <w:sz w:val="32"/>
          <w:szCs w:val="32"/>
        </w:rPr>
        <w:t>本人已</w:t>
      </w:r>
      <w:r>
        <w:rPr>
          <w:rFonts w:ascii="仿宋" w:eastAsia="仿宋" w:hAnsi="仿宋" w:hint="eastAsia"/>
          <w:sz w:val="32"/>
          <w:szCs w:val="32"/>
        </w:rPr>
        <w:t>认真阅读并详细知悉</w:t>
      </w:r>
      <w:r w:rsidRPr="00F81134">
        <w:rPr>
          <w:rFonts w:ascii="仿宋" w:eastAsia="仿宋" w:hAnsi="仿宋" w:hint="eastAsia"/>
          <w:sz w:val="32"/>
          <w:szCs w:val="32"/>
        </w:rPr>
        <w:t>青岛港湾职业技术学院</w:t>
      </w:r>
      <w:r>
        <w:rPr>
          <w:rFonts w:ascii="仿宋" w:eastAsia="仿宋" w:hAnsi="仿宋" w:hint="eastAsia"/>
          <w:sz w:val="32"/>
          <w:szCs w:val="32"/>
        </w:rPr>
        <w:t>发布的《</w:t>
      </w:r>
      <w:r w:rsidR="00895D9C" w:rsidRPr="00895D9C">
        <w:rPr>
          <w:rFonts w:ascii="仿宋" w:eastAsia="仿宋" w:hAnsi="仿宋"/>
          <w:sz w:val="32"/>
          <w:szCs w:val="32"/>
        </w:rPr>
        <w:t>2020届大学生招聘面试结果公布及后续签约工作通知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》</w:t>
      </w:r>
      <w:r w:rsidRPr="00F81134">
        <w:rPr>
          <w:rFonts w:ascii="仿宋" w:eastAsia="仿宋" w:hAnsi="仿宋" w:hint="eastAsia"/>
          <w:sz w:val="32"/>
          <w:szCs w:val="32"/>
        </w:rPr>
        <w:t>，</w:t>
      </w:r>
      <w:r w:rsidR="006C65DE" w:rsidRPr="00F81134">
        <w:rPr>
          <w:rFonts w:ascii="仿宋" w:eastAsia="仿宋" w:hAnsi="仿宋" w:hint="eastAsia"/>
          <w:sz w:val="32"/>
          <w:szCs w:val="32"/>
        </w:rPr>
        <w:t>本人愿意与青岛港（集团）有限公司签约并到青岛港湾职业技术学院工作，现将本人信息</w:t>
      </w:r>
      <w:r w:rsidR="006C65DE">
        <w:rPr>
          <w:rFonts w:ascii="仿宋" w:eastAsia="仿宋" w:hAnsi="仿宋" w:hint="eastAsia"/>
          <w:sz w:val="32"/>
          <w:szCs w:val="32"/>
        </w:rPr>
        <w:t>说明</w:t>
      </w:r>
      <w:r w:rsidR="006C65DE" w:rsidRPr="00F81134">
        <w:rPr>
          <w:rFonts w:ascii="仿宋" w:eastAsia="仿宋" w:hAnsi="仿宋" w:hint="eastAsia"/>
          <w:sz w:val="32"/>
          <w:szCs w:val="32"/>
        </w:rPr>
        <w:t>如下</w:t>
      </w:r>
      <w:r w:rsidR="006C65DE">
        <w:rPr>
          <w:rFonts w:ascii="仿宋" w:eastAsia="仿宋" w:hAnsi="仿宋" w:hint="eastAsia"/>
          <w:sz w:val="32"/>
          <w:szCs w:val="32"/>
        </w:rPr>
        <w:t>（本人确保提供信息真实准确）</w:t>
      </w:r>
      <w:r w:rsidR="006C65DE" w:rsidRPr="00F81134">
        <w:rPr>
          <w:rFonts w:ascii="仿宋" w:eastAsia="仿宋" w:hAnsi="仿宋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5731"/>
        <w:tblW w:w="9000" w:type="dxa"/>
        <w:tblLook w:val="04A0" w:firstRow="1" w:lastRow="0" w:firstColumn="1" w:lastColumn="0" w:noHBand="0" w:noVBand="1"/>
      </w:tblPr>
      <w:tblGrid>
        <w:gridCol w:w="983"/>
        <w:gridCol w:w="1134"/>
        <w:gridCol w:w="3402"/>
        <w:gridCol w:w="1186"/>
        <w:gridCol w:w="2295"/>
      </w:tblGrid>
      <w:tr w:rsidR="00E90F52" w:rsidRPr="00E87052" w:rsidTr="00E90F52">
        <w:trPr>
          <w:trHeight w:val="420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52" w:rsidRPr="00E87052" w:rsidRDefault="00E90F52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52" w:rsidRPr="00E87052" w:rsidRDefault="00E90F52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F52" w:rsidRPr="00E87052" w:rsidRDefault="00E90F52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F52" w:rsidRPr="00E87052" w:rsidRDefault="00E90F52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C65DE" w:rsidRPr="00E87052" w:rsidTr="009D324D">
        <w:trPr>
          <w:trHeight w:val="898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所在学校及专业</w:t>
            </w:r>
            <w:r w:rsidR="009D32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D324D">
        <w:trPr>
          <w:trHeight w:val="540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9D324D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D324D" w:rsidRPr="00E87052" w:rsidTr="009D324D">
        <w:trPr>
          <w:trHeight w:val="465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24D" w:rsidRPr="00E87052" w:rsidRDefault="009D324D" w:rsidP="009D324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办理教育部学历认证时间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24D" w:rsidRPr="00E87052" w:rsidRDefault="009D324D" w:rsidP="009D324D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C65DE" w:rsidRPr="00E87052" w:rsidTr="009D324D">
        <w:trPr>
          <w:trHeight w:val="420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D324D">
        <w:trPr>
          <w:trHeight w:val="420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本人手机号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D324D">
        <w:trPr>
          <w:trHeight w:val="420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（便于手机打不通时及时联系）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D324D">
        <w:trPr>
          <w:trHeight w:val="420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个人电子邮箱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D324D">
        <w:trPr>
          <w:trHeight w:val="42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接收书面信件的通信地址信息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D324D">
        <w:trPr>
          <w:trHeight w:val="42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D324D">
        <w:trPr>
          <w:trHeight w:val="685"/>
        </w:trPr>
        <w:tc>
          <w:tcPr>
            <w:tcW w:w="983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D324D">
        <w:trPr>
          <w:trHeight w:val="420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9D32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E87052" w:rsidRPr="00F81134" w:rsidRDefault="00E87052" w:rsidP="009D324D">
      <w:pPr>
        <w:ind w:firstLine="645"/>
        <w:rPr>
          <w:rFonts w:ascii="仿宋" w:eastAsia="仿宋" w:hAnsi="仿宋"/>
          <w:sz w:val="32"/>
          <w:szCs w:val="32"/>
        </w:rPr>
      </w:pPr>
    </w:p>
    <w:sectPr w:rsidR="00E87052" w:rsidRPr="00F81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F1" w:rsidRDefault="00C17FF1" w:rsidP="00F81134">
      <w:r>
        <w:separator/>
      </w:r>
    </w:p>
  </w:endnote>
  <w:endnote w:type="continuationSeparator" w:id="0">
    <w:p w:rsidR="00C17FF1" w:rsidRDefault="00C17FF1" w:rsidP="00F8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F1" w:rsidRDefault="00C17FF1" w:rsidP="00F81134">
      <w:r>
        <w:separator/>
      </w:r>
    </w:p>
  </w:footnote>
  <w:footnote w:type="continuationSeparator" w:id="0">
    <w:p w:rsidR="00C17FF1" w:rsidRDefault="00C17FF1" w:rsidP="00F8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F"/>
    <w:rsid w:val="00202E87"/>
    <w:rsid w:val="002321FF"/>
    <w:rsid w:val="002E60E2"/>
    <w:rsid w:val="003232BA"/>
    <w:rsid w:val="00346F61"/>
    <w:rsid w:val="00356A00"/>
    <w:rsid w:val="0042234F"/>
    <w:rsid w:val="005345D6"/>
    <w:rsid w:val="006C65DE"/>
    <w:rsid w:val="00742C1B"/>
    <w:rsid w:val="007A6BED"/>
    <w:rsid w:val="00834D10"/>
    <w:rsid w:val="00895D9C"/>
    <w:rsid w:val="008E1B4F"/>
    <w:rsid w:val="00924494"/>
    <w:rsid w:val="00977D0D"/>
    <w:rsid w:val="009D324D"/>
    <w:rsid w:val="00A76C6F"/>
    <w:rsid w:val="00B0521E"/>
    <w:rsid w:val="00B9629C"/>
    <w:rsid w:val="00C17FF1"/>
    <w:rsid w:val="00DD4DCD"/>
    <w:rsid w:val="00DE2EB2"/>
    <w:rsid w:val="00E87052"/>
    <w:rsid w:val="00E90F52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74948-63BB-469F-B748-59FD9BA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1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卢淼</dc:creator>
  <cp:keywords/>
  <dc:description/>
  <cp:lastModifiedBy>卢淼</cp:lastModifiedBy>
  <cp:revision>17</cp:revision>
  <dcterms:created xsi:type="dcterms:W3CDTF">2018-12-19T07:49:00Z</dcterms:created>
  <dcterms:modified xsi:type="dcterms:W3CDTF">2020-01-03T03:32:00Z</dcterms:modified>
</cp:coreProperties>
</file>